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D7" w:rsidRPr="009B1708" w:rsidRDefault="002179D7" w:rsidP="002179D7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2179D7" w:rsidRPr="009B1708" w:rsidRDefault="002179D7" w:rsidP="002179D7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2179D7" w:rsidRPr="009B1708" w:rsidRDefault="002179D7" w:rsidP="002179D7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2179D7" w:rsidRPr="009B1708" w:rsidRDefault="002179D7" w:rsidP="002179D7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170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9B170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B1708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2179D7" w:rsidRPr="00A656C2" w:rsidRDefault="002179D7" w:rsidP="002179D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56C2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взяли участь 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членів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>: Сидорович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>Р.М.,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 xml:space="preserve"> Волкова Л.М.,</w:t>
      </w:r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 xml:space="preserve">Р.А.,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 xml:space="preserve">О.Л.,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 xml:space="preserve">О.С.,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>Р.Б., Чумак</w:t>
      </w:r>
      <w:r w:rsidRPr="00A656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656C2">
        <w:rPr>
          <w:rFonts w:ascii="Times New Roman" w:hAnsi="Times New Roman" w:cs="Times New Roman"/>
          <w:sz w:val="26"/>
          <w:szCs w:val="26"/>
        </w:rPr>
        <w:t>С.Ю.</w:t>
      </w:r>
      <w:proofErr w:type="gramEnd"/>
    </w:p>
    <w:p w:rsidR="002179D7" w:rsidRPr="00A656C2" w:rsidRDefault="002179D7" w:rsidP="002179D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2179D7" w:rsidRPr="00A656C2" w:rsidRDefault="002179D7" w:rsidP="0021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56C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A656C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A656C2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6C2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 xml:space="preserve"> </w:t>
      </w:r>
      <w:r w:rsidRPr="00A656C2">
        <w:rPr>
          <w:rFonts w:ascii="Times New Roman" w:hAnsi="Times New Roman" w:cs="Times New Roman"/>
          <w:bCs/>
          <w:sz w:val="26"/>
          <w:szCs w:val="26"/>
          <w:lang w:val="uk-UA" w:eastAsia="uk-UA"/>
        </w:rPr>
        <w:t>в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ідмовити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у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внесенні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подання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на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відрядження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Корюківського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районного суду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Чернігівської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області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Карапути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Олени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Олександрівни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Новозаводського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районного суду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міста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Чернігова</w:t>
      </w:r>
      <w:proofErr w:type="spellEnd"/>
      <w:r w:rsidRPr="00A656C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179D7" w:rsidRPr="00A656C2" w:rsidRDefault="002179D7" w:rsidP="0021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Продовжити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строк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розгляду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питання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щодо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внесення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подання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про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відрядження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суддів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Новозаводського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gram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районного</w:t>
      </w:r>
      <w:proofErr w:type="gram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суду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міста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Чернігова</w:t>
      </w:r>
      <w:proofErr w:type="spellEnd"/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 04</w:t>
      </w:r>
      <w:r w:rsidRPr="00A656C2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жовтня </w:t>
      </w:r>
      <w:r w:rsidRPr="00A656C2">
        <w:rPr>
          <w:rFonts w:ascii="Times New Roman" w:hAnsi="Times New Roman" w:cs="Times New Roman"/>
          <w:bCs/>
          <w:sz w:val="26"/>
          <w:szCs w:val="26"/>
          <w:lang w:eastAsia="uk-UA"/>
        </w:rPr>
        <w:t>2023</w:t>
      </w:r>
      <w:r w:rsidRPr="00A656C2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року.</w:t>
      </w:r>
    </w:p>
    <w:p w:rsidR="002179D7" w:rsidRPr="004942F8" w:rsidRDefault="002179D7" w:rsidP="002179D7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5D31" w:rsidRPr="002179D7" w:rsidRDefault="002179D7" w:rsidP="002179D7">
      <w:bookmarkStart w:id="0" w:name="_GoBack"/>
      <w:bookmarkEnd w:id="0"/>
    </w:p>
    <w:sectPr w:rsidR="007F5D31" w:rsidRPr="0021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E"/>
    <w:rsid w:val="000D321E"/>
    <w:rsid w:val="002179D7"/>
    <w:rsid w:val="00272DB1"/>
    <w:rsid w:val="007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2023-09-08T09:47:00Z</dcterms:created>
  <dcterms:modified xsi:type="dcterms:W3CDTF">2023-09-08T09:47:00Z</dcterms:modified>
</cp:coreProperties>
</file>